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5BC8D112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1B3FD7">
        <w:rPr>
          <w:rFonts w:ascii="標楷體" w:eastAsia="標楷體" w:hAnsi="標楷體" w:cs="新細明體" w:hint="eastAsia"/>
          <w:b/>
          <w:bCs/>
          <w:u w:val="single"/>
        </w:rPr>
        <w:t>2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748E9DA1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</w:t>
      </w:r>
      <w:r w:rsidR="001A1B31">
        <w:rPr>
          <w:rFonts w:ascii="標楷體" w:eastAsia="標楷體" w:hAnsi="標楷體" w:cs="新細明體" w:hint="eastAsia"/>
          <w:b/>
          <w:bCs/>
          <w:sz w:val="32"/>
        </w:rPr>
        <w:t xml:space="preserve">    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</w:t>
      </w:r>
      <w:r w:rsidR="002A1BED">
        <w:rPr>
          <w:rFonts w:ascii="標楷體" w:eastAsia="標楷體" w:hAnsi="標楷體" w:cs="新細明體" w:hint="eastAsia"/>
          <w:b/>
          <w:bCs/>
          <w:sz w:val="32"/>
        </w:rPr>
        <w:t>二專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(</w:t>
      </w:r>
      <w:r w:rsidR="001A1B31">
        <w:rPr>
          <w:rFonts w:ascii="標楷體" w:eastAsia="標楷體" w:hAnsi="標楷體" w:cs="新細明體" w:hint="eastAsia"/>
          <w:b/>
          <w:bCs/>
          <w:sz w:val="32"/>
        </w:rPr>
        <w:t>金融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712E8AB2" w:rsidR="007A7B3F" w:rsidRPr="00A055D8" w:rsidRDefault="00A055D8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6" w:history="1">
              <w:r w:rsidRPr="00A055D8">
                <w:rPr>
                  <w:rStyle w:val="a7"/>
                  <w:rFonts w:ascii="標楷體" w:eastAsia="標楷體" w:hAnsi="標楷體" w:hint="eastAsia"/>
                  <w:color w:val="000000"/>
                </w:rPr>
                <w:t>AAJ01601011132D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0CF0E012" w:rsidR="007A7B3F" w:rsidRPr="00A055D8" w:rsidRDefault="00A055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7" w:history="1">
              <w:r w:rsidRPr="00A055D8">
                <w:rPr>
                  <w:rStyle w:val="a7"/>
                  <w:rFonts w:ascii="標楷體" w:eastAsia="標楷體" w:hAnsi="標楷體" w:hint="eastAsia"/>
                  <w:color w:val="000000"/>
                </w:rPr>
                <w:t>資訊技能與實作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5F6F51A6" w:rsidR="007A7B3F" w:rsidRPr="00A055D8" w:rsidRDefault="00A055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055D8">
              <w:rPr>
                <w:rFonts w:ascii="標楷體" w:eastAsia="標楷體" w:hAnsi="標楷體" w:hint="eastAsia"/>
                <w:color w:val="000000"/>
              </w:rPr>
              <w:t>T0705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404DB9CF" w:rsidR="007A7B3F" w:rsidRPr="00A055D8" w:rsidRDefault="00A055D8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55D8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A055D8">
              <w:rPr>
                <w:rFonts w:ascii="標楷體" w:eastAsia="標楷體" w:hAnsi="標楷體" w:hint="eastAsia"/>
                <w:color w:val="000000"/>
              </w:rPr>
              <w:t>1六2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7EA4106D" w:rsidR="007A7B3F" w:rsidRPr="00A055D8" w:rsidRDefault="00A055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055D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1011317C" w:rsidR="007A7B3F" w:rsidRPr="00A055D8" w:rsidRDefault="00A055D8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8" w:history="1">
              <w:r w:rsidRPr="00A055D8">
                <w:rPr>
                  <w:rStyle w:val="a7"/>
                  <w:rFonts w:ascii="標楷體" w:eastAsia="標楷體" w:hAnsi="標楷體" w:hint="eastAsia"/>
                  <w:color w:val="000000"/>
                </w:rPr>
                <w:t>陳俊卿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734EE652" w:rsidR="00D418D9" w:rsidRPr="00A055D8" w:rsidRDefault="00A055D8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9" w:history="1">
              <w:r w:rsidRPr="00A055D8">
                <w:rPr>
                  <w:rStyle w:val="a7"/>
                  <w:rFonts w:ascii="標楷體" w:eastAsia="標楷體" w:hAnsi="標楷體" w:hint="eastAsia"/>
                  <w:color w:val="000000"/>
                </w:rPr>
                <w:t>AAJ00701011132D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50FDC74D" w:rsidR="00D418D9" w:rsidRPr="00A055D8" w:rsidRDefault="00A055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0" w:history="1">
              <w:r w:rsidRPr="00A055D8">
                <w:rPr>
                  <w:rStyle w:val="a7"/>
                  <w:rFonts w:ascii="標楷體" w:eastAsia="標楷體" w:hAnsi="標楷體" w:hint="eastAsia"/>
                  <w:color w:val="000000"/>
                </w:rPr>
                <w:t>創造思考與問題解決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7B61670B" w:rsidR="00D418D9" w:rsidRPr="00A055D8" w:rsidRDefault="00A055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055D8">
              <w:rPr>
                <w:rFonts w:ascii="標楷體" w:eastAsia="標楷體" w:hAnsi="標楷體" w:hint="eastAsia"/>
                <w:color w:val="000000"/>
              </w:rPr>
              <w:t>T0705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58916AB6" w:rsidR="00D418D9" w:rsidRPr="00A055D8" w:rsidRDefault="00A055D8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55D8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A055D8">
              <w:rPr>
                <w:rFonts w:ascii="標楷體" w:eastAsia="標楷體" w:hAnsi="標楷體" w:hint="eastAsia"/>
                <w:color w:val="000000"/>
              </w:rPr>
              <w:t>3六4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5DB7B2F7" w:rsidR="00D418D9" w:rsidRPr="00A055D8" w:rsidRDefault="00A055D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A055D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7BBD7C51" w:rsidR="00D418D9" w:rsidRPr="00A055D8" w:rsidRDefault="00D418D9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256A3422" w:rsidR="00D418D9" w:rsidRPr="00033AC9" w:rsidRDefault="00033AC9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1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RSJ00902011132D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3E15EFEF" w:rsidR="00D418D9" w:rsidRPr="00033AC9" w:rsidRDefault="00033AC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2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保險理論與實務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530BF0E5" w:rsidR="00D418D9" w:rsidRPr="00033AC9" w:rsidRDefault="00033AC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T0705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1ABA9E72" w:rsidR="00D418D9" w:rsidRPr="00033AC9" w:rsidRDefault="00033AC9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033AC9">
              <w:rPr>
                <w:rFonts w:ascii="標楷體" w:eastAsia="標楷體" w:hAnsi="標楷體" w:hint="eastAsia"/>
                <w:color w:val="000000"/>
              </w:rPr>
              <w:t>7六8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00BC1BCE" w:rsidR="00D418D9" w:rsidRPr="00033AC9" w:rsidRDefault="00033AC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033AC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3A0C30E2" w:rsidR="00D418D9" w:rsidRPr="00033AC9" w:rsidRDefault="00033AC9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3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江鳳蓮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033AC9" w14:paraId="3230AA4C" w14:textId="77777777" w:rsidTr="00033AC9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7F9C2352" w:rsidR="00033AC9" w:rsidRPr="00033AC9" w:rsidRDefault="00033AC9" w:rsidP="00033AC9">
            <w:pPr>
              <w:widowControl/>
              <w:jc w:val="center"/>
              <w:rPr>
                <w:rStyle w:val="a7"/>
                <w:rFonts w:ascii="標楷體" w:eastAsia="標楷體" w:hAnsi="標楷體" w:cs="Arial"/>
                <w:b/>
                <w:i/>
                <w:color w:val="000000" w:themeColor="text1"/>
              </w:rPr>
            </w:pPr>
            <w:hyperlink r:id="rId14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RSJ01001011132D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67E522DF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hyperlink r:id="rId15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總體經濟學(遠距教學)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2ECF23FC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T0705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0055B761" w:rsidR="00033AC9" w:rsidRPr="00033AC9" w:rsidRDefault="00033AC9" w:rsidP="00033AC9">
            <w:pPr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日5日6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64EB5FF1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033AC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3CBD437B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hyperlink r:id="rId16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呂嘉穎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033AC9" w14:paraId="4226A743" w14:textId="77777777" w:rsidTr="00033AC9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6AB7" w14:textId="1977A400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17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RSJ01102011132D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EC013" w14:textId="3536699A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18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人壽與健康保險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1B91B0" w14:textId="631292A4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T0705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DF48" w14:textId="02FCC3A6" w:rsidR="00033AC9" w:rsidRPr="00033AC9" w:rsidRDefault="00033AC9" w:rsidP="00033AC9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六A六傍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BEE7" w14:textId="34CC95AA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033AC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D0D" w14:textId="11431039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19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江鳳蓮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E136" w14:textId="77777777" w:rsid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033AC9" w14:paraId="0198090A" w14:textId="77777777" w:rsidTr="00033AC9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FC5E" w14:textId="098B2501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0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RSJ01201011132D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AE7" w14:textId="4EC3D8B2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1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財報閱讀與分析(遠距教學)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910812" w14:textId="345D3D37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T0705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6074" w14:textId="3944BE82" w:rsidR="00033AC9" w:rsidRPr="00033AC9" w:rsidRDefault="00033AC9" w:rsidP="00033AC9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日7日8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E14F" w14:textId="279670ED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033AC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831F" w14:textId="7E1EECA0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2" w:history="1">
              <w:proofErr w:type="gramStart"/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吳訂宜</w:t>
              </w:r>
              <w:proofErr w:type="gramEnd"/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E0A8F" w14:textId="77777777" w:rsid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033AC9" w14:paraId="0CF1B525" w14:textId="77777777" w:rsidTr="00033AC9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3CF6" w14:textId="318AF95A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3" w:history="1">
              <w:r w:rsidRPr="00033AC9">
                <w:rPr>
                  <w:rStyle w:val="a7"/>
                  <w:rFonts w:ascii="標楷體" w:eastAsia="標楷體" w:hAnsi="標楷體" w:hint="eastAsia"/>
                  <w:color w:val="AC0070"/>
                </w:rPr>
                <w:t>RSJ01301011132D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F6A55" w14:textId="4B95B2EA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4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金融科技概論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4F04DD" w14:textId="3CE5AF9A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T0706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5ECA" w14:textId="3DACAC5B" w:rsidR="00033AC9" w:rsidRPr="00033AC9" w:rsidRDefault="00033AC9" w:rsidP="00033AC9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033AC9">
              <w:rPr>
                <w:rFonts w:ascii="標楷體" w:eastAsia="標楷體" w:hAnsi="標楷體" w:hint="eastAsia"/>
                <w:color w:val="000000"/>
              </w:rPr>
              <w:t>5六6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33051" w14:textId="51770997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033AC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7177" w14:textId="6E0DC2B1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5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劉育伶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A9421" w14:textId="77777777" w:rsid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033AC9" w14:paraId="7AD68AF8" w14:textId="77777777" w:rsidTr="00033AC9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62775" w14:textId="58C029DE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6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RSJ01402011132D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4A71F" w14:textId="079F3211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7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財經邏輯入門(遠距課程)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2C0E28" w14:textId="34252670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T0706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7C95C" w14:textId="1F5EB31C" w:rsidR="00033AC9" w:rsidRPr="00033AC9" w:rsidRDefault="00033AC9" w:rsidP="00033AC9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日1日2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48412" w14:textId="0A8073A9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</w:rPr>
            </w:pPr>
            <w:r w:rsidRPr="00033AC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8279" w14:textId="52970F14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日1日2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95749" w14:textId="77777777" w:rsid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033AC9" w14:paraId="28F41958" w14:textId="77777777" w:rsidTr="00033AC9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C519" w14:textId="49E66C51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8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RSJ01501011132D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F268D" w14:textId="222E3B20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9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財經時事分析(遠距教學)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66BA3A" w14:textId="1B89CBD5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T0705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31618" w14:textId="181A82D7" w:rsidR="00033AC9" w:rsidRPr="00033AC9" w:rsidRDefault="00033AC9" w:rsidP="00033AC9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日A</w:t>
            </w:r>
            <w:proofErr w:type="gramStart"/>
            <w:r w:rsidRPr="00033AC9">
              <w:rPr>
                <w:rFonts w:ascii="標楷體" w:eastAsia="標楷體" w:hAnsi="標楷體" w:hint="eastAsia"/>
                <w:color w:val="000000"/>
              </w:rPr>
              <w:t>日傍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5416" w14:textId="7CE1C7CC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</w:rPr>
            </w:pPr>
            <w:r w:rsidRPr="00033AC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DA0C5" w14:textId="3408922E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30" w:history="1">
              <w:proofErr w:type="gramStart"/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吳訂宜</w:t>
              </w:r>
              <w:proofErr w:type="gramEnd"/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D51B2" w14:textId="77777777" w:rsid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033AC9" w14:paraId="14F2853F" w14:textId="77777777" w:rsidTr="00033AC9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F8C5" w14:textId="76BBE22A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31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RSJ01602011132D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77082" w14:textId="62CA6642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32" w:history="1">
              <w:r w:rsidRPr="00033AC9">
                <w:rPr>
                  <w:rStyle w:val="a7"/>
                  <w:rFonts w:ascii="標楷體" w:eastAsia="標楷體" w:hAnsi="標楷體" w:hint="eastAsia"/>
                  <w:color w:val="000000"/>
                </w:rPr>
                <w:t>財經大數據(遠距教學)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642E5B" w14:textId="266CDA32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T0706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07BC" w14:textId="1586310C" w:rsidR="00033AC9" w:rsidRPr="00033AC9" w:rsidRDefault="00033AC9" w:rsidP="00033AC9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033AC9">
              <w:rPr>
                <w:rFonts w:ascii="標楷體" w:eastAsia="標楷體" w:hAnsi="標楷體" w:hint="eastAsia"/>
                <w:color w:val="000000"/>
              </w:rPr>
              <w:t>日3日4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CBDB8" w14:textId="7CBAE028" w:rsidR="00033AC9" w:rsidRP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</w:rPr>
            </w:pPr>
            <w:r w:rsidRPr="00033AC9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1BF9" w14:textId="77777777" w:rsidR="00033AC9" w:rsidRPr="00033AC9" w:rsidRDefault="00033AC9" w:rsidP="00033AC9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92163" w14:textId="77777777" w:rsidR="00033AC9" w:rsidRDefault="00033AC9" w:rsidP="00033AC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2149C990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A055D8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20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30F29E22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026AF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FDDD7E7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77766B7E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A055D8">
              <w:rPr>
                <w:rFonts w:ascii="標楷體" w:eastAsia="標楷體" w:hAnsi="新細明體" w:hint="eastAsia"/>
                <w:b/>
                <w:bCs/>
                <w:u w:val="single"/>
              </w:rPr>
              <w:t>20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>22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=</w:t>
            </w:r>
            <w:r w:rsidR="00A055D8">
              <w:rPr>
                <w:rFonts w:ascii="標楷體" w:eastAsia="標楷體" w:hAnsi="新細明體" w:hint="eastAsia"/>
                <w:b/>
                <w:bCs/>
                <w:u w:val="single"/>
              </w:rPr>
              <w:t>30440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0291A95B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A055D8">
              <w:rPr>
                <w:rFonts w:ascii="標楷體" w:eastAsia="標楷體" w:hAnsi="新細明體" w:hint="eastAsia"/>
                <w:b/>
                <w:bCs/>
                <w:u w:val="single"/>
              </w:rPr>
              <w:t>30440</w:t>
            </w:r>
            <w:bookmarkStart w:id="0" w:name="_GoBack"/>
            <w:bookmarkEnd w:id="0"/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33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1F3B34E0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晚上22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0A7E26A8" w:rsidR="00972A32" w:rsidRDefault="001B3FD7" w:rsidP="001B3FD7">
      <w:pPr>
        <w:ind w:firstLineChars="3300" w:firstLine="7920"/>
        <w:rPr>
          <w:rFonts w:ascii="標楷體" w:eastAsia="標楷體" w:hAnsi="新細明體"/>
          <w:bCs/>
        </w:rPr>
      </w:pPr>
      <w:r>
        <w:rPr>
          <w:rFonts w:ascii="標楷體" w:eastAsia="標楷體" w:hAnsi="新細明體" w:hint="eastAsia"/>
          <w:bCs/>
        </w:rPr>
        <w:t>隨</w:t>
      </w:r>
      <w:proofErr w:type="gramStart"/>
      <w:r>
        <w:rPr>
          <w:rFonts w:ascii="標楷體" w:eastAsia="標楷體" w:hAnsi="新細明體" w:hint="eastAsia"/>
          <w:bCs/>
        </w:rPr>
        <w:t>班附讀</w:t>
      </w:r>
      <w:proofErr w:type="gramEnd"/>
      <w:r>
        <w:rPr>
          <w:rFonts w:ascii="標楷體" w:eastAsia="標楷體" w:hAnsi="新細明體" w:hint="eastAsia"/>
          <w:bCs/>
        </w:rPr>
        <w:t>官方L</w:t>
      </w:r>
      <w:r>
        <w:rPr>
          <w:rFonts w:ascii="標楷體" w:eastAsia="標楷體" w:hAnsi="新細明體"/>
          <w:bCs/>
        </w:rPr>
        <w:t>ine</w:t>
      </w:r>
    </w:p>
    <w:p w14:paraId="2234EDF1" w14:textId="175C49F0" w:rsidR="00972A32" w:rsidRDefault="001B3FD7" w:rsidP="00972A32">
      <w:pPr>
        <w:ind w:firstLineChars="2700" w:firstLine="6480"/>
        <w:rPr>
          <w:rFonts w:ascii="標楷體" w:eastAsia="標楷體" w:hAnsi="新細明體"/>
          <w:bCs/>
        </w:rPr>
      </w:pPr>
      <w:r>
        <w:rPr>
          <w:rFonts w:ascii="標楷體" w:eastAsia="標楷體" w:hAnsi="新細明體"/>
          <w:bCs/>
          <w:noProof/>
        </w:rPr>
        <w:drawing>
          <wp:anchor distT="0" distB="0" distL="114300" distR="114300" simplePos="0" relativeHeight="251693056" behindDoc="1" locked="0" layoutInCell="1" allowOverlap="1" wp14:anchorId="1699EAC7" wp14:editId="6A347E51">
            <wp:simplePos x="0" y="0"/>
            <wp:positionH relativeFrom="column">
              <wp:posOffset>5165090</wp:posOffset>
            </wp:positionH>
            <wp:positionV relativeFrom="paragraph">
              <wp:posOffset>24130</wp:posOffset>
            </wp:positionV>
            <wp:extent cx="1028700" cy="1028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隨班附讀官方賴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新細明體" w:hint="eastAsia"/>
          <w:bCs/>
        </w:rPr>
        <w:t xml:space="preserve"> </w:t>
      </w:r>
      <w:r>
        <w:rPr>
          <w:rFonts w:ascii="標楷體" w:eastAsia="標楷體" w:hAnsi="新細明體"/>
          <w:bCs/>
        </w:rPr>
        <w:t xml:space="preserve">     </w:t>
      </w: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241D7"/>
    <w:rsid w:val="00026AF7"/>
    <w:rsid w:val="00033AC9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32F41"/>
    <w:rsid w:val="00140DDE"/>
    <w:rsid w:val="001444C5"/>
    <w:rsid w:val="001527BA"/>
    <w:rsid w:val="00156BBF"/>
    <w:rsid w:val="00175DE9"/>
    <w:rsid w:val="00177B9F"/>
    <w:rsid w:val="0019396B"/>
    <w:rsid w:val="001A1B31"/>
    <w:rsid w:val="001B3FD7"/>
    <w:rsid w:val="001B703E"/>
    <w:rsid w:val="001C641B"/>
    <w:rsid w:val="001C6FE8"/>
    <w:rsid w:val="001E0482"/>
    <w:rsid w:val="00226318"/>
    <w:rsid w:val="00266251"/>
    <w:rsid w:val="002948DB"/>
    <w:rsid w:val="002A1BED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55668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501BA5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2181B"/>
    <w:rsid w:val="0064129B"/>
    <w:rsid w:val="00642588"/>
    <w:rsid w:val="00647831"/>
    <w:rsid w:val="006736BB"/>
    <w:rsid w:val="0067576E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917AB"/>
    <w:rsid w:val="007A4C30"/>
    <w:rsid w:val="007A7B3F"/>
    <w:rsid w:val="007B18D6"/>
    <w:rsid w:val="007B7349"/>
    <w:rsid w:val="007C3D79"/>
    <w:rsid w:val="007D3D96"/>
    <w:rsid w:val="007F3549"/>
    <w:rsid w:val="007F69D9"/>
    <w:rsid w:val="00814ED4"/>
    <w:rsid w:val="008516EF"/>
    <w:rsid w:val="008535D7"/>
    <w:rsid w:val="008639E9"/>
    <w:rsid w:val="0087432D"/>
    <w:rsid w:val="008962D1"/>
    <w:rsid w:val="00896842"/>
    <w:rsid w:val="008A37E2"/>
    <w:rsid w:val="008D6A28"/>
    <w:rsid w:val="008F153C"/>
    <w:rsid w:val="008F5902"/>
    <w:rsid w:val="00925E1D"/>
    <w:rsid w:val="00932D00"/>
    <w:rsid w:val="0094691C"/>
    <w:rsid w:val="00972A32"/>
    <w:rsid w:val="00980FB7"/>
    <w:rsid w:val="009A57C2"/>
    <w:rsid w:val="009B4512"/>
    <w:rsid w:val="009F11B8"/>
    <w:rsid w:val="009F5DCA"/>
    <w:rsid w:val="00A055D8"/>
    <w:rsid w:val="00A1493C"/>
    <w:rsid w:val="00A5040F"/>
    <w:rsid w:val="00A50836"/>
    <w:rsid w:val="00A51E9C"/>
    <w:rsid w:val="00A75578"/>
    <w:rsid w:val="00A95C9C"/>
    <w:rsid w:val="00AB324D"/>
    <w:rsid w:val="00AC16DA"/>
    <w:rsid w:val="00AC5804"/>
    <w:rsid w:val="00AC62D1"/>
    <w:rsid w:val="00AD0477"/>
    <w:rsid w:val="00AF1026"/>
    <w:rsid w:val="00AF29CB"/>
    <w:rsid w:val="00AF2ABD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42488"/>
    <w:rsid w:val="00C6722F"/>
    <w:rsid w:val="00C70E02"/>
    <w:rsid w:val="00C712B8"/>
    <w:rsid w:val="00C91E06"/>
    <w:rsid w:val="00C92929"/>
    <w:rsid w:val="00CA06B0"/>
    <w:rsid w:val="00CB1310"/>
    <w:rsid w:val="00CC0B6D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16AB5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157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howinfo('zXkXV96BpvjkhrACS0W3eg==');" TargetMode="External"/><Relationship Id="rId18" Type="http://schemas.openxmlformats.org/officeDocument/2006/relationships/hyperlink" Target="https://info.stu.edu.tw/ACA/student/QueryAGECourse/courseinfo.asp?clbtvuU5ayWOBfiyegA0ew==" TargetMode="External"/><Relationship Id="rId26" Type="http://schemas.openxmlformats.org/officeDocument/2006/relationships/hyperlink" Target="https://info.stu.edu.tw/ACA/teacher/Syllabus/CourseQuery.asp?coursecode=RSJ0140201113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student/QueryAGECourse/courseinfo.asp?iFSJHyIEGO6OuNdg9MaLnA==" TargetMode="External"/><Relationship Id="rId34" Type="http://schemas.openxmlformats.org/officeDocument/2006/relationships/image" Target="media/image1.png"/><Relationship Id="rId7" Type="http://schemas.openxmlformats.org/officeDocument/2006/relationships/hyperlink" Target="https://info.stu.edu.tw/ACA/student/QueryAGECourse/courseinfo.asp?xGJrv6XgngzcgWX2Dlb4Og==" TargetMode="External"/><Relationship Id="rId12" Type="http://schemas.openxmlformats.org/officeDocument/2006/relationships/hyperlink" Target="https://info.stu.edu.tw/ACA/student/QueryAGECourse/courseinfo.asp?5bAYENoHT+Q3gMxE+O5GLQ==" TargetMode="External"/><Relationship Id="rId17" Type="http://schemas.openxmlformats.org/officeDocument/2006/relationships/hyperlink" Target="https://info.stu.edu.tw/ACA/teacher/Syllabus/CourseQuery.asp?coursecode=RSJ01102011132D" TargetMode="External"/><Relationship Id="rId25" Type="http://schemas.openxmlformats.org/officeDocument/2006/relationships/hyperlink" Target="javascript:showinfo('3nisTMf7NC/vsemUFxt88g==');" TargetMode="External"/><Relationship Id="rId33" Type="http://schemas.openxmlformats.org/officeDocument/2006/relationships/hyperlink" Target="mailto:&#23567;s+&#23416;&#21729;&#32232;&#34399;@stu.edu.tw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howinfo('B7GpHAnQAsmlmxTjEf8rVw==');" TargetMode="External"/><Relationship Id="rId20" Type="http://schemas.openxmlformats.org/officeDocument/2006/relationships/hyperlink" Target="https://info.stu.edu.tw/ACA/teacher/Syllabus/CourseQuery.asp?coursecode=RSJ01201011132D" TargetMode="External"/><Relationship Id="rId29" Type="http://schemas.openxmlformats.org/officeDocument/2006/relationships/hyperlink" Target="https://info.stu.edu.tw/ACA/student/QueryAGECourse/courseinfo.asp?IaeERmFh/RMgjaakjFBldA==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AAJ01601011132D" TargetMode="External"/><Relationship Id="rId11" Type="http://schemas.openxmlformats.org/officeDocument/2006/relationships/hyperlink" Target="https://info.stu.edu.tw/ACA/teacher/Syllabus/CourseQuery.asp?coursecode=RSJ00902011132D" TargetMode="External"/><Relationship Id="rId24" Type="http://schemas.openxmlformats.org/officeDocument/2006/relationships/hyperlink" Target="https://info.stu.edu.tw/ACA/student/QueryAGECourse/courseinfo.asp?8zmo2t8peMvdV+ewlKPPNg==" TargetMode="External"/><Relationship Id="rId32" Type="http://schemas.openxmlformats.org/officeDocument/2006/relationships/hyperlink" Target="https://info.stu.edu.tw/ACA/student/QueryAGECourse/courseinfo.asp?EzUXE1mBnaKAemXUCAKzxw=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student/QueryAGECourse/courseinfo.asp?YZqTYgDXYtcpoe0qWOHT8g==" TargetMode="External"/><Relationship Id="rId23" Type="http://schemas.openxmlformats.org/officeDocument/2006/relationships/hyperlink" Target="https://info.stu.edu.tw/ACA/teacher/Syllabus/CourseQuery.asp?coursecode=RSJ01301011132D" TargetMode="External"/><Relationship Id="rId28" Type="http://schemas.openxmlformats.org/officeDocument/2006/relationships/hyperlink" Target="https://info.stu.edu.tw/ACA/teacher/Syllabus/CourseQuery.asp?coursecode=RSJ01501011132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fo.stu.edu.tw/ACA/student/QueryAGECourse/courseinfo.asp?21l8PFZjxXjM6iksNAYLOg==" TargetMode="External"/><Relationship Id="rId19" Type="http://schemas.openxmlformats.org/officeDocument/2006/relationships/hyperlink" Target="javascript:showinfo('zXkXV96BpvjkhrACS0W3eg==');" TargetMode="External"/><Relationship Id="rId31" Type="http://schemas.openxmlformats.org/officeDocument/2006/relationships/hyperlink" Target="https://info.stu.edu.tw/ACA/teacher/Syllabus/CourseQuery.asp?coursecode=RSJ01602011132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AAJ00701011132D" TargetMode="External"/><Relationship Id="rId14" Type="http://schemas.openxmlformats.org/officeDocument/2006/relationships/hyperlink" Target="https://info.stu.edu.tw/ACA/teacher/Syllabus/CourseQuery.asp?coursecode=RSJ01001011132D" TargetMode="External"/><Relationship Id="rId22" Type="http://schemas.openxmlformats.org/officeDocument/2006/relationships/hyperlink" Target="javascript:showinfo('Fqx83Fmu9Kpdb4OcG1jFEw==');" TargetMode="External"/><Relationship Id="rId27" Type="http://schemas.openxmlformats.org/officeDocument/2006/relationships/hyperlink" Target="https://info.stu.edu.tw/ACA/student/QueryAGECourse/courseinfo.asp?KE1gIRKeOh6EFlVqxVfTBw==" TargetMode="External"/><Relationship Id="rId30" Type="http://schemas.openxmlformats.org/officeDocument/2006/relationships/hyperlink" Target="javascript:showinfo('Fqx83Fmu9Kpdb4OcG1jFEw==');" TargetMode="External"/><Relationship Id="rId35" Type="http://schemas.openxmlformats.org/officeDocument/2006/relationships/fontTable" Target="fontTable.xml"/><Relationship Id="rId8" Type="http://schemas.openxmlformats.org/officeDocument/2006/relationships/hyperlink" Target="javascript:showinfo('bXOQScgPziTZCwL5nVsksQ==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3</cp:revision>
  <cp:lastPrinted>2025-01-02T08:29:00Z</cp:lastPrinted>
  <dcterms:created xsi:type="dcterms:W3CDTF">2025-01-02T08:47:00Z</dcterms:created>
  <dcterms:modified xsi:type="dcterms:W3CDTF">2025-01-02T09:04:00Z</dcterms:modified>
</cp:coreProperties>
</file>